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CD" w:rsidRDefault="003807CD"/>
    <w:p w:rsidR="00C17EBD" w:rsidRPr="00C17EBD" w:rsidRDefault="003807CD" w:rsidP="00C17EBD">
      <w:pPr>
        <w:jc w:val="center"/>
        <w:rPr>
          <w:rStyle w:val="postbody"/>
          <w:rFonts w:ascii="Times New Roman" w:eastAsia="Calibri" w:hAnsi="Times New Roman" w:cs="Times New Roman"/>
          <w:b/>
          <w:sz w:val="24"/>
          <w:szCs w:val="24"/>
        </w:rPr>
      </w:pPr>
      <w:r w:rsidRPr="003807CD">
        <w:rPr>
          <w:rFonts w:ascii="Times New Roman" w:hAnsi="Times New Roman" w:cs="Times New Roman"/>
          <w:b/>
          <w:sz w:val="24"/>
          <w:szCs w:val="24"/>
        </w:rPr>
        <w:t>Протокол заседания жюри</w:t>
      </w:r>
      <w:r w:rsidR="00C17EBD" w:rsidRPr="00C17EBD">
        <w:rPr>
          <w:b/>
          <w:sz w:val="28"/>
          <w:szCs w:val="28"/>
        </w:rPr>
        <w:t xml:space="preserve"> </w:t>
      </w:r>
      <w:r w:rsidR="00C17EBD" w:rsidRPr="00C17EBD">
        <w:rPr>
          <w:rStyle w:val="postbody"/>
          <w:rFonts w:ascii="Times New Roman" w:hAnsi="Times New Roman" w:cs="Times New Roman"/>
          <w:b/>
          <w:sz w:val="24"/>
          <w:szCs w:val="24"/>
        </w:rPr>
        <w:t>о</w:t>
      </w:r>
      <w:r w:rsidR="00C17EBD" w:rsidRPr="00C17EBD">
        <w:rPr>
          <w:rStyle w:val="postbody"/>
          <w:rFonts w:ascii="Times New Roman" w:eastAsia="Calibri" w:hAnsi="Times New Roman" w:cs="Times New Roman"/>
          <w:b/>
          <w:sz w:val="24"/>
          <w:szCs w:val="24"/>
        </w:rPr>
        <w:t>ткрытого</w:t>
      </w:r>
      <w:r w:rsidR="00C17EBD" w:rsidRPr="00C17E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323A">
        <w:rPr>
          <w:rFonts w:ascii="Times New Roman" w:eastAsia="Calibri" w:hAnsi="Times New Roman" w:cs="Times New Roman"/>
          <w:b/>
          <w:sz w:val="24"/>
          <w:szCs w:val="24"/>
        </w:rPr>
        <w:t>районного конкурса художественного слова «Театральная весна – 2021</w:t>
      </w:r>
      <w:r w:rsidR="00C7323A">
        <w:rPr>
          <w:rStyle w:val="postbody"/>
          <w:rFonts w:ascii="Times New Roman" w:hAnsi="Times New Roman" w:cs="Times New Roman"/>
          <w:b/>
          <w:sz w:val="24"/>
          <w:szCs w:val="24"/>
        </w:rPr>
        <w:t>»</w:t>
      </w:r>
    </w:p>
    <w:p w:rsidR="00504DFC" w:rsidRPr="00C17EBD" w:rsidRDefault="00504DFC" w:rsidP="0050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B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17EBD" w:rsidRPr="00C17EBD">
        <w:rPr>
          <w:rFonts w:ascii="Times New Roman" w:hAnsi="Times New Roman" w:cs="Times New Roman"/>
          <w:b/>
          <w:sz w:val="24"/>
          <w:szCs w:val="24"/>
        </w:rPr>
        <w:t>21.03.2021</w:t>
      </w:r>
      <w:r w:rsidRPr="00C17EBD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504DFC" w:rsidRPr="001758A3" w:rsidRDefault="00C17EBD" w:rsidP="002A0C2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 проводил </w:t>
      </w:r>
      <w:r w:rsidR="00504DFC" w:rsidRPr="001758A3">
        <w:rPr>
          <w:rFonts w:ascii="Times New Roman" w:eastAsia="Calibri" w:hAnsi="Times New Roman" w:cs="Times New Roman"/>
          <w:sz w:val="24"/>
          <w:szCs w:val="24"/>
        </w:rPr>
        <w:t xml:space="preserve">МБУК «ККЗ «Южный» </w:t>
      </w:r>
      <w:r w:rsidR="00C7323A">
        <w:rPr>
          <w:rFonts w:ascii="Times New Roman" w:eastAsia="Calibri" w:hAnsi="Times New Roman" w:cs="Times New Roman"/>
          <w:sz w:val="24"/>
          <w:szCs w:val="24"/>
        </w:rPr>
        <w:t xml:space="preserve">30.03.2021 </w:t>
      </w:r>
      <w:r w:rsidR="00504DFC" w:rsidRPr="001758A3">
        <w:rPr>
          <w:rFonts w:ascii="Times New Roman" w:eastAsia="Calibri" w:hAnsi="Times New Roman" w:cs="Times New Roman"/>
          <w:sz w:val="24"/>
          <w:szCs w:val="24"/>
        </w:rPr>
        <w:t xml:space="preserve">года. </w:t>
      </w:r>
    </w:p>
    <w:p w:rsidR="00504DFC" w:rsidRPr="001758A3" w:rsidRDefault="00504DFC" w:rsidP="002A0C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DFC" w:rsidRPr="001758A3" w:rsidRDefault="00504DFC" w:rsidP="002A0C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A3">
        <w:rPr>
          <w:rFonts w:ascii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504DFC" w:rsidRPr="00C17EBD" w:rsidRDefault="00C7323A" w:rsidP="002A0C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Уральская Алла Александровна </w:t>
      </w:r>
      <w:r w:rsidR="00C17EB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художественный руководитель </w:t>
      </w:r>
      <w:r w:rsidR="00C17EBD">
        <w:rPr>
          <w:rFonts w:ascii="Times New Roman" w:eastAsia="Calibri" w:hAnsi="Times New Roman" w:cs="Times New Roman"/>
          <w:sz w:val="24"/>
          <w:szCs w:val="24"/>
        </w:rPr>
        <w:t>МБУК ККЗ «Южный»;</w:t>
      </w:r>
    </w:p>
    <w:p w:rsidR="00C17EBD" w:rsidRPr="00C7323A" w:rsidRDefault="00C17EBD" w:rsidP="002A0C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Сарайкина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Ольга Александровна – специалист по методике клубной работы</w:t>
      </w:r>
      <w:r w:rsidR="00C7323A">
        <w:rPr>
          <w:rFonts w:ascii="Times New Roman" w:eastAsia="Calibri" w:hAnsi="Times New Roman" w:cs="Times New Roman"/>
          <w:sz w:val="24"/>
          <w:szCs w:val="24"/>
        </w:rPr>
        <w:t xml:space="preserve"> МБУК ККЗ «Южный»;</w:t>
      </w:r>
    </w:p>
    <w:p w:rsidR="00C7323A" w:rsidRPr="00C7323A" w:rsidRDefault="00C7323A" w:rsidP="002A0C2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C7323A">
        <w:rPr>
          <w:rStyle w:val="c2"/>
          <w:color w:val="000000"/>
        </w:rPr>
        <w:t xml:space="preserve">Председатель – </w:t>
      </w:r>
      <w:proofErr w:type="spellStart"/>
      <w:r w:rsidRPr="00C7323A">
        <w:rPr>
          <w:rStyle w:val="c2"/>
          <w:color w:val="000000"/>
        </w:rPr>
        <w:t>Ключникова</w:t>
      </w:r>
      <w:proofErr w:type="spellEnd"/>
      <w:r w:rsidRPr="00C7323A">
        <w:rPr>
          <w:rStyle w:val="c2"/>
          <w:color w:val="000000"/>
        </w:rPr>
        <w:t xml:space="preserve"> Галина Николаевна, член союза писателей России, руководитель литературного объединения «Свиток» г</w:t>
      </w:r>
      <w:proofErr w:type="gramStart"/>
      <w:r w:rsidRPr="00C7323A">
        <w:rPr>
          <w:rStyle w:val="c2"/>
          <w:color w:val="000000"/>
        </w:rPr>
        <w:t>.С</w:t>
      </w:r>
      <w:proofErr w:type="gramEnd"/>
      <w:r w:rsidRPr="00C7323A">
        <w:rPr>
          <w:rStyle w:val="c2"/>
          <w:color w:val="000000"/>
        </w:rPr>
        <w:t>ергиев Посад;</w:t>
      </w:r>
    </w:p>
    <w:p w:rsidR="00C7323A" w:rsidRPr="00C7323A" w:rsidRDefault="00C7323A" w:rsidP="002A0C2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C7323A">
        <w:rPr>
          <w:rStyle w:val="c2"/>
          <w:color w:val="000000"/>
        </w:rPr>
        <w:t>Романова Вероника Геннадьевна – педагог по вокалу и сценической речи;</w:t>
      </w:r>
    </w:p>
    <w:p w:rsidR="00C7323A" w:rsidRPr="00C7323A" w:rsidRDefault="00C7323A" w:rsidP="002A0C2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proofErr w:type="spellStart"/>
      <w:r w:rsidRPr="00C7323A">
        <w:rPr>
          <w:rStyle w:val="c2"/>
          <w:color w:val="000000"/>
        </w:rPr>
        <w:t>Левакова</w:t>
      </w:r>
      <w:proofErr w:type="spellEnd"/>
      <w:r w:rsidRPr="00C7323A">
        <w:rPr>
          <w:rStyle w:val="c2"/>
          <w:color w:val="000000"/>
        </w:rPr>
        <w:t xml:space="preserve"> Светлана Викторовна - заведующая библиотекой семейного чтения;</w:t>
      </w:r>
    </w:p>
    <w:p w:rsidR="00C7323A" w:rsidRPr="002A0C23" w:rsidRDefault="00C7323A" w:rsidP="002A0C23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C7323A">
        <w:rPr>
          <w:rStyle w:val="c2"/>
          <w:color w:val="000000"/>
        </w:rPr>
        <w:t>Фролов Андрей Александрович – автор-исполнитель,</w:t>
      </w:r>
      <w:r w:rsidR="002A0C23">
        <w:rPr>
          <w:rStyle w:val="c2"/>
          <w:color w:val="000000"/>
        </w:rPr>
        <w:t xml:space="preserve"> </w:t>
      </w:r>
      <w:r w:rsidRPr="002A0C23">
        <w:rPr>
          <w:rStyle w:val="c2"/>
          <w:color w:val="000000"/>
        </w:rPr>
        <w:t>ведущий городских и районных мероприятий;</w:t>
      </w:r>
    </w:p>
    <w:p w:rsidR="00C7323A" w:rsidRPr="00C17EBD" w:rsidRDefault="00C7323A" w:rsidP="002A0C2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4DFC" w:rsidRDefault="00504DFC" w:rsidP="002A0C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6A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504DFC" w:rsidRDefault="00504DFC" w:rsidP="002A0C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A6A">
        <w:rPr>
          <w:rFonts w:ascii="Times New Roman" w:hAnsi="Times New Roman" w:cs="Times New Roman"/>
          <w:sz w:val="24"/>
          <w:szCs w:val="24"/>
        </w:rPr>
        <w:t xml:space="preserve">Рассмотрение результатов конкурса. Всего на конкурс </w:t>
      </w:r>
      <w:r w:rsidR="00C17EBD">
        <w:rPr>
          <w:rFonts w:ascii="Times New Roman" w:hAnsi="Times New Roman" w:cs="Times New Roman"/>
          <w:sz w:val="24"/>
          <w:szCs w:val="24"/>
        </w:rPr>
        <w:t xml:space="preserve">заявлено </w:t>
      </w:r>
      <w:r w:rsidR="002A0C23">
        <w:rPr>
          <w:rFonts w:ascii="Times New Roman" w:hAnsi="Times New Roman" w:cs="Times New Roman"/>
          <w:sz w:val="24"/>
          <w:szCs w:val="24"/>
        </w:rPr>
        <w:t>47</w:t>
      </w:r>
      <w:r w:rsidR="00C7323A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B76709">
        <w:rPr>
          <w:rFonts w:ascii="Times New Roman" w:hAnsi="Times New Roman" w:cs="Times New Roman"/>
          <w:sz w:val="24"/>
          <w:szCs w:val="24"/>
        </w:rPr>
        <w:t>.</w:t>
      </w:r>
    </w:p>
    <w:p w:rsidR="00C7323A" w:rsidRDefault="00C7323A" w:rsidP="002A0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2A0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3A6A">
        <w:rPr>
          <w:rFonts w:ascii="Times New Roman" w:hAnsi="Times New Roman" w:cs="Times New Roman"/>
          <w:sz w:val="24"/>
          <w:szCs w:val="24"/>
        </w:rPr>
        <w:t xml:space="preserve">Рассмотрев представленные на конкурс </w:t>
      </w:r>
      <w:r>
        <w:rPr>
          <w:rFonts w:ascii="Times New Roman" w:hAnsi="Times New Roman" w:cs="Times New Roman"/>
          <w:sz w:val="24"/>
          <w:szCs w:val="24"/>
        </w:rPr>
        <w:t>номера,</w:t>
      </w:r>
    </w:p>
    <w:p w:rsidR="00C7323A" w:rsidRDefault="00C7323A" w:rsidP="002A0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2A0C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6B3A6A">
        <w:rPr>
          <w:rFonts w:ascii="Times New Roman" w:hAnsi="Times New Roman" w:cs="Times New Roman"/>
          <w:b/>
          <w:sz w:val="24"/>
          <w:szCs w:val="24"/>
        </w:rPr>
        <w:t>юри постановило:</w:t>
      </w:r>
    </w:p>
    <w:p w:rsidR="00C7323A" w:rsidRPr="006B3A6A" w:rsidRDefault="00C7323A" w:rsidP="002A0C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3A" w:rsidRDefault="00C7323A" w:rsidP="002A0C23">
      <w:pPr>
        <w:jc w:val="both"/>
      </w:pPr>
      <w:r w:rsidRPr="006A3BDF">
        <w:rPr>
          <w:rFonts w:ascii="Times New Roman" w:hAnsi="Times New Roman" w:cs="Times New Roman"/>
          <w:sz w:val="24"/>
          <w:szCs w:val="24"/>
        </w:rPr>
        <w:t>1. Признать победителями конкурса и наградить следующих участников конкурса:</w:t>
      </w:r>
      <w:r>
        <w:t xml:space="preserve"> </w:t>
      </w: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3224"/>
        <w:tblW w:w="10598" w:type="dxa"/>
        <w:tblLayout w:type="fixed"/>
        <w:tblLook w:val="04A0"/>
      </w:tblPr>
      <w:tblGrid>
        <w:gridCol w:w="392"/>
        <w:gridCol w:w="142"/>
        <w:gridCol w:w="2409"/>
        <w:gridCol w:w="426"/>
        <w:gridCol w:w="850"/>
        <w:gridCol w:w="2835"/>
        <w:gridCol w:w="142"/>
        <w:gridCol w:w="3402"/>
      </w:tblGrid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Возрастная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6-8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564243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323A" w:rsidRPr="00D42601" w:rsidTr="00C7323A">
        <w:tc>
          <w:tcPr>
            <w:tcW w:w="392" w:type="dxa"/>
          </w:tcPr>
          <w:p w:rsidR="00C7323A" w:rsidRPr="00C2157C" w:rsidRDefault="00C7323A" w:rsidP="00C732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Завьялова Юлия</w:t>
            </w:r>
          </w:p>
          <w:p w:rsidR="00C7323A" w:rsidRPr="003623C3" w:rsidRDefault="00C7323A" w:rsidP="00C7323A">
            <w:pPr>
              <w:tabs>
                <w:tab w:val="left" w:pos="3088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Театральная студия «ОБРАЗ»</w:t>
            </w:r>
          </w:p>
          <w:p w:rsidR="00C7323A" w:rsidRPr="003623C3" w:rsidRDefault="00C7323A" w:rsidP="00C7323A">
            <w:pPr>
              <w:tabs>
                <w:tab w:val="left" w:pos="3088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Центра развития досуга, творчества и туризма «</w:t>
            </w:r>
            <w:proofErr w:type="spellStart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Vivat</w:t>
            </w:r>
            <w:proofErr w:type="spellEnd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 г. </w:t>
            </w:r>
            <w:proofErr w:type="spellStart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Киржач</w:t>
            </w:r>
            <w:proofErr w:type="spellEnd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3623C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z w:val="24"/>
                <w:szCs w:val="24"/>
              </w:rPr>
              <w:t>стих «Мы с Тамарой ходим парой»</w:t>
            </w:r>
          </w:p>
        </w:tc>
        <w:tc>
          <w:tcPr>
            <w:tcW w:w="3544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Токарева Ольга Владимировна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C2157C" w:rsidRDefault="00C7323A" w:rsidP="00C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23A" w:rsidRPr="00D42601" w:rsidTr="00C7323A">
        <w:tc>
          <w:tcPr>
            <w:tcW w:w="392" w:type="dxa"/>
          </w:tcPr>
          <w:p w:rsidR="00C7323A" w:rsidRPr="00C2157C" w:rsidRDefault="00C7323A" w:rsidP="00C732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b/>
                <w:sz w:val="24"/>
                <w:szCs w:val="24"/>
              </w:rPr>
              <w:t>Богатов Илья</w:t>
            </w:r>
          </w:p>
          <w:p w:rsidR="00C7323A" w:rsidRPr="003623C3" w:rsidRDefault="00C7323A" w:rsidP="00C7323A">
            <w:pPr>
              <w:tabs>
                <w:tab w:val="left" w:pos="3088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Театральная студия «ОБРАЗ»</w:t>
            </w:r>
          </w:p>
          <w:p w:rsidR="00C7323A" w:rsidRPr="003623C3" w:rsidRDefault="00C7323A" w:rsidP="00C7323A">
            <w:pPr>
              <w:tabs>
                <w:tab w:val="left" w:pos="3088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Центра развития досуга, творчества и туризма «</w:t>
            </w:r>
            <w:proofErr w:type="spellStart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Vivat</w:t>
            </w:r>
            <w:proofErr w:type="spellEnd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 г. </w:t>
            </w:r>
            <w:proofErr w:type="spellStart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Киржач</w:t>
            </w:r>
            <w:proofErr w:type="spellEnd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3623C3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z w:val="24"/>
                <w:szCs w:val="24"/>
              </w:rPr>
              <w:t>стих «Вредный кот»</w:t>
            </w:r>
          </w:p>
        </w:tc>
        <w:tc>
          <w:tcPr>
            <w:tcW w:w="3544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Токарева Ольга Владимировна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C7323A" w:rsidRPr="00D42601" w:rsidTr="00C7323A">
        <w:tc>
          <w:tcPr>
            <w:tcW w:w="392" w:type="dxa"/>
          </w:tcPr>
          <w:p w:rsidR="00C7323A" w:rsidRPr="00C2157C" w:rsidRDefault="00C7323A" w:rsidP="00C732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</w:pPr>
            <w:proofErr w:type="spellStart"/>
            <w:r w:rsidRPr="003623C3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>Аллянова</w:t>
            </w:r>
            <w:proofErr w:type="spellEnd"/>
            <w:r w:rsidRPr="003623C3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 xml:space="preserve"> </w:t>
            </w:r>
            <w:proofErr w:type="spellStart"/>
            <w:r w:rsidRPr="003623C3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>Дарина</w:t>
            </w:r>
            <w:proofErr w:type="spellEnd"/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МБДОУ «ЦРР №15»</w:t>
            </w:r>
          </w:p>
        </w:tc>
        <w:tc>
          <w:tcPr>
            <w:tcW w:w="850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6 лет</w:t>
            </w:r>
          </w:p>
        </w:tc>
        <w:tc>
          <w:tcPr>
            <w:tcW w:w="2835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 «Это было в мае на рассвете…» Г.Рублёв</w:t>
            </w:r>
          </w:p>
          <w:p w:rsidR="00C7323A" w:rsidRPr="003623C3" w:rsidRDefault="00C7323A" w:rsidP="002A0C23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proofErr w:type="spellStart"/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Каячева</w:t>
            </w:r>
            <w:proofErr w:type="spellEnd"/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 Н.П.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C2157C" w:rsidRDefault="00C7323A" w:rsidP="00C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23A" w:rsidRPr="00D42601" w:rsidTr="00C7323A">
        <w:tc>
          <w:tcPr>
            <w:tcW w:w="392" w:type="dxa"/>
          </w:tcPr>
          <w:p w:rsidR="00C7323A" w:rsidRPr="00C2157C" w:rsidRDefault="00C7323A" w:rsidP="00C732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>Галкина София</w:t>
            </w:r>
          </w:p>
        </w:tc>
        <w:tc>
          <w:tcPr>
            <w:tcW w:w="850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7 лет</w:t>
            </w:r>
          </w:p>
        </w:tc>
        <w:tc>
          <w:tcPr>
            <w:tcW w:w="2835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«Спасибо Героям»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О. Маслова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9-10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564243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323A" w:rsidRPr="00D42601" w:rsidTr="00C7323A">
        <w:tc>
          <w:tcPr>
            <w:tcW w:w="392" w:type="dxa"/>
          </w:tcPr>
          <w:p w:rsidR="00C7323A" w:rsidRPr="00C2157C" w:rsidRDefault="00C7323A" w:rsidP="00C732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b/>
                <w:sz w:val="24"/>
                <w:szCs w:val="28"/>
              </w:rPr>
              <w:t>Васина Варвара</w:t>
            </w:r>
          </w:p>
          <w:p w:rsidR="00C7323A" w:rsidRPr="003623C3" w:rsidRDefault="00C7323A" w:rsidP="00C7323A">
            <w:pPr>
              <w:tabs>
                <w:tab w:val="left" w:pos="3088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Театральная студия «ОБРАЗ»</w:t>
            </w:r>
          </w:p>
          <w:p w:rsidR="00C7323A" w:rsidRPr="003623C3" w:rsidRDefault="00C7323A" w:rsidP="00C7323A">
            <w:pPr>
              <w:tabs>
                <w:tab w:val="left" w:pos="3088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Центра развития досуга, творчества и туризма «</w:t>
            </w:r>
            <w:proofErr w:type="spellStart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Vivat</w:t>
            </w:r>
            <w:proofErr w:type="spellEnd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 г. </w:t>
            </w:r>
            <w:proofErr w:type="spellStart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Киржач</w:t>
            </w:r>
            <w:proofErr w:type="spellEnd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2835" w:type="dxa"/>
          </w:tcPr>
          <w:p w:rsidR="00C7323A" w:rsidRPr="003623C3" w:rsidRDefault="00C7323A" w:rsidP="002A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 xml:space="preserve">Михаил </w:t>
            </w:r>
            <w:proofErr w:type="spellStart"/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Ножкин</w:t>
            </w:r>
            <w:proofErr w:type="spellEnd"/>
            <w:r w:rsidRPr="003623C3">
              <w:rPr>
                <w:rFonts w:ascii="Times New Roman" w:hAnsi="Times New Roman" w:cs="Times New Roman"/>
                <w:sz w:val="24"/>
                <w:szCs w:val="28"/>
              </w:rPr>
              <w:t xml:space="preserve"> «Две коляски»</w:t>
            </w:r>
          </w:p>
        </w:tc>
        <w:tc>
          <w:tcPr>
            <w:tcW w:w="3544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Токарева Ольга Владимировна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564243" w:rsidRDefault="00C7323A" w:rsidP="00C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323A" w:rsidRPr="00D42601" w:rsidTr="00C7323A">
        <w:tc>
          <w:tcPr>
            <w:tcW w:w="392" w:type="dxa"/>
          </w:tcPr>
          <w:p w:rsidR="00C7323A" w:rsidRPr="00C2157C" w:rsidRDefault="00C7323A" w:rsidP="00C732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</w:pPr>
            <w:proofErr w:type="spellStart"/>
            <w:r w:rsidRPr="003623C3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>Лытина</w:t>
            </w:r>
            <w:proofErr w:type="spellEnd"/>
            <w:r w:rsidRPr="003623C3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 xml:space="preserve"> Арина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</w:rPr>
              <w:t>МБОУ гимназия № 2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</w:p>
        </w:tc>
        <w:tc>
          <w:tcPr>
            <w:tcW w:w="850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9 лет</w:t>
            </w:r>
          </w:p>
        </w:tc>
        <w:tc>
          <w:tcPr>
            <w:tcW w:w="2835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«Девочка и Мишка»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proofErr w:type="spellStart"/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Лора</w:t>
            </w:r>
            <w:proofErr w:type="spellEnd"/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 xml:space="preserve"> </w:t>
            </w:r>
            <w:proofErr w:type="spellStart"/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Тасси</w:t>
            </w:r>
            <w:proofErr w:type="spellEnd"/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Хрипкова Татьяна Александровна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</w:p>
        </w:tc>
      </w:tr>
      <w:tr w:rsidR="00C7323A" w:rsidRPr="00D42601" w:rsidTr="00C7323A">
        <w:tc>
          <w:tcPr>
            <w:tcW w:w="392" w:type="dxa"/>
          </w:tcPr>
          <w:p w:rsidR="00C7323A" w:rsidRPr="00C2157C" w:rsidRDefault="00C7323A" w:rsidP="00C732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 xml:space="preserve">Веснина </w:t>
            </w:r>
            <w:proofErr w:type="spellStart"/>
            <w:r w:rsidRPr="003623C3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>Виталина</w:t>
            </w:r>
            <w:proofErr w:type="spellEnd"/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</w:rPr>
              <w:t>МБОУ гимназия № 2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</w:p>
        </w:tc>
        <w:tc>
          <w:tcPr>
            <w:tcW w:w="850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9 лет</w:t>
            </w:r>
          </w:p>
        </w:tc>
        <w:tc>
          <w:tcPr>
            <w:tcW w:w="2835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«На солнышке весной»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Александр Головин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Хрипкова Татьяна Александровна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13 лет</w:t>
            </w: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564243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323A" w:rsidRPr="00D42601" w:rsidTr="00C7323A">
        <w:tc>
          <w:tcPr>
            <w:tcW w:w="392" w:type="dxa"/>
          </w:tcPr>
          <w:p w:rsidR="00C7323A" w:rsidRPr="00C2157C" w:rsidRDefault="00C7323A" w:rsidP="00C732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b/>
                <w:sz w:val="24"/>
                <w:szCs w:val="28"/>
              </w:rPr>
              <w:t>Андрей Гущин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МБУК ККЗ «Южный»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Образцовая театральная студия «Настроение»</w:t>
            </w:r>
          </w:p>
          <w:p w:rsidR="00C7323A" w:rsidRPr="003623C3" w:rsidRDefault="00C7323A" w:rsidP="00C7323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835" w:type="dxa"/>
          </w:tcPr>
          <w:p w:rsidR="00C7323A" w:rsidRPr="003623C3" w:rsidRDefault="00C7323A" w:rsidP="002A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«Когда мне встречается в людях живое»  Эдуард Асадов</w:t>
            </w:r>
          </w:p>
        </w:tc>
        <w:tc>
          <w:tcPr>
            <w:tcW w:w="3544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Уральская Алла Александровна</w:t>
            </w: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C2157C" w:rsidRDefault="00C7323A" w:rsidP="00C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23A" w:rsidRPr="00D42601" w:rsidTr="00C7323A">
        <w:tc>
          <w:tcPr>
            <w:tcW w:w="392" w:type="dxa"/>
          </w:tcPr>
          <w:p w:rsidR="00C7323A" w:rsidRPr="00C2157C" w:rsidRDefault="00C7323A" w:rsidP="00C732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623C3">
              <w:rPr>
                <w:rFonts w:ascii="Times New Roman" w:hAnsi="Times New Roman" w:cs="Times New Roman"/>
                <w:b/>
                <w:sz w:val="24"/>
                <w:szCs w:val="28"/>
              </w:rPr>
              <w:t>Паничерский</w:t>
            </w:r>
            <w:proofErr w:type="spellEnd"/>
            <w:r w:rsidRPr="00362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Андрей </w:t>
            </w:r>
          </w:p>
          <w:p w:rsidR="00C7323A" w:rsidRPr="003623C3" w:rsidRDefault="00C7323A" w:rsidP="00C7323A">
            <w:pPr>
              <w:tabs>
                <w:tab w:val="left" w:pos="3088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Театральная студия «ОБРАЗ»</w:t>
            </w:r>
          </w:p>
          <w:p w:rsidR="00C7323A" w:rsidRPr="003623C3" w:rsidRDefault="00C7323A" w:rsidP="00C7323A">
            <w:pPr>
              <w:tabs>
                <w:tab w:val="left" w:pos="3088"/>
              </w:tabs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Центра развития досуга, творчества и туризма «</w:t>
            </w:r>
            <w:proofErr w:type="spellStart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Vivat</w:t>
            </w:r>
            <w:proofErr w:type="spellEnd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 </w:t>
            </w: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Киржач</w:t>
            </w:r>
            <w:proofErr w:type="spellEnd"/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 лет</w:t>
            </w:r>
          </w:p>
        </w:tc>
        <w:tc>
          <w:tcPr>
            <w:tcW w:w="2835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Л.Н. Толстой сказка «Как мужик гусей делил»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Токарева Ольга Владимировна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C2157C" w:rsidRDefault="00C7323A" w:rsidP="00C73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23A" w:rsidRPr="00D42601" w:rsidTr="00C7323A">
        <w:tc>
          <w:tcPr>
            <w:tcW w:w="534" w:type="dxa"/>
            <w:gridSpan w:val="2"/>
          </w:tcPr>
          <w:p w:rsidR="00C7323A" w:rsidRPr="00C2157C" w:rsidRDefault="002A0C23" w:rsidP="00C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323A" w:rsidRPr="00C2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b/>
                <w:sz w:val="24"/>
                <w:szCs w:val="28"/>
              </w:rPr>
              <w:t>Дорофеев Иван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МБУК ККЗ «Южный»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Образцовая театральная студия «Настроение»</w:t>
            </w:r>
          </w:p>
        </w:tc>
        <w:tc>
          <w:tcPr>
            <w:tcW w:w="850" w:type="dxa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</w:tc>
        <w:tc>
          <w:tcPr>
            <w:tcW w:w="2835" w:type="dxa"/>
          </w:tcPr>
          <w:p w:rsidR="00C7323A" w:rsidRPr="003623C3" w:rsidRDefault="002A0C23" w:rsidP="002A0C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«Могила неизвестного солдата</w:t>
            </w: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»  Эдуард Асадов</w:t>
            </w:r>
          </w:p>
        </w:tc>
        <w:tc>
          <w:tcPr>
            <w:tcW w:w="3544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Уральская Алла Александровна</w:t>
            </w: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14-18 лет</w:t>
            </w: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C2157C" w:rsidRDefault="00C7323A" w:rsidP="00C732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323A" w:rsidRPr="00D42601" w:rsidTr="00C7323A">
        <w:tc>
          <w:tcPr>
            <w:tcW w:w="534" w:type="dxa"/>
            <w:gridSpan w:val="2"/>
          </w:tcPr>
          <w:p w:rsidR="00C7323A" w:rsidRPr="00C2157C" w:rsidRDefault="00C7323A" w:rsidP="00C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b/>
                <w:sz w:val="24"/>
                <w:szCs w:val="28"/>
              </w:rPr>
              <w:t>Абрамова Юлия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16 лет</w:t>
            </w:r>
          </w:p>
        </w:tc>
        <w:tc>
          <w:tcPr>
            <w:tcW w:w="2977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 xml:space="preserve">«Матерь человеческая» 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Закруткин</w:t>
            </w:r>
            <w:proofErr w:type="spellEnd"/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Фролова Людмила Ивановна</w:t>
            </w:r>
          </w:p>
        </w:tc>
      </w:tr>
      <w:tr w:rsidR="00C7323A" w:rsidRPr="00D42601" w:rsidTr="00C7323A">
        <w:tc>
          <w:tcPr>
            <w:tcW w:w="534" w:type="dxa"/>
            <w:gridSpan w:val="2"/>
          </w:tcPr>
          <w:p w:rsidR="00C7323A" w:rsidRPr="00C2157C" w:rsidRDefault="002A0C23" w:rsidP="00C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gridSpan w:val="2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623C3">
              <w:rPr>
                <w:rFonts w:ascii="Times New Roman" w:hAnsi="Times New Roman" w:cs="Times New Roman"/>
                <w:b/>
                <w:sz w:val="24"/>
                <w:szCs w:val="28"/>
              </w:rPr>
              <w:t>Башева</w:t>
            </w:r>
            <w:proofErr w:type="spellEnd"/>
            <w:r w:rsidRPr="00362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Алина 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МБУК ККЗ «Южный»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Образцовая театральная студия «Настроение»</w:t>
            </w:r>
          </w:p>
        </w:tc>
        <w:tc>
          <w:tcPr>
            <w:tcW w:w="850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16 лет</w:t>
            </w:r>
          </w:p>
        </w:tc>
        <w:tc>
          <w:tcPr>
            <w:tcW w:w="2977" w:type="dxa"/>
            <w:gridSpan w:val="2"/>
          </w:tcPr>
          <w:p w:rsidR="00C7323A" w:rsidRPr="003623C3" w:rsidRDefault="00C7323A" w:rsidP="002A0C23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 xml:space="preserve">«Баллада о  зенитчицах»  Роберт Рождественский </w:t>
            </w:r>
          </w:p>
        </w:tc>
        <w:tc>
          <w:tcPr>
            <w:tcW w:w="3402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Уральская Алла Александровна</w:t>
            </w: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C2157C" w:rsidRDefault="00C7323A" w:rsidP="00C73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23A" w:rsidRPr="00D42601" w:rsidTr="00C7323A">
        <w:tc>
          <w:tcPr>
            <w:tcW w:w="534" w:type="dxa"/>
            <w:gridSpan w:val="2"/>
          </w:tcPr>
          <w:p w:rsidR="00C7323A" w:rsidRPr="00C2157C" w:rsidRDefault="002A0C23" w:rsidP="00C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323A" w:rsidRPr="00C2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>Ефимов Иван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МБОУ СОШ №14 им. А.А. Перфильева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</w:p>
        </w:tc>
        <w:tc>
          <w:tcPr>
            <w:tcW w:w="850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14 лет</w:t>
            </w:r>
          </w:p>
        </w:tc>
        <w:tc>
          <w:tcPr>
            <w:tcW w:w="2977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А. Твардовский</w:t>
            </w:r>
          </w:p>
          <w:p w:rsidR="00C7323A" w:rsidRPr="003623C3" w:rsidRDefault="00C7323A" w:rsidP="002A0C23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«Василий Теркин»</w:t>
            </w:r>
          </w:p>
        </w:tc>
        <w:tc>
          <w:tcPr>
            <w:tcW w:w="3402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Гордиенко Лариса Валентиновна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323A" w:rsidRPr="00D42601" w:rsidTr="00C7323A">
        <w:tc>
          <w:tcPr>
            <w:tcW w:w="534" w:type="dxa"/>
            <w:gridSpan w:val="2"/>
          </w:tcPr>
          <w:p w:rsidR="00C7323A" w:rsidRPr="00C2157C" w:rsidRDefault="002A0C23" w:rsidP="00C7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gridSpan w:val="2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Кабанова Елизавета  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МБУК ККЗ «Южный»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Образцовая театральная студия «Настроение»</w:t>
            </w:r>
          </w:p>
        </w:tc>
        <w:tc>
          <w:tcPr>
            <w:tcW w:w="850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14 лет</w:t>
            </w:r>
          </w:p>
        </w:tc>
        <w:tc>
          <w:tcPr>
            <w:tcW w:w="2977" w:type="dxa"/>
            <w:gridSpan w:val="2"/>
          </w:tcPr>
          <w:p w:rsidR="00C7323A" w:rsidRPr="003623C3" w:rsidRDefault="00C7323A" w:rsidP="002A0C23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 xml:space="preserve">«Дневник Тани Савичевой»  Татьяна </w:t>
            </w:r>
            <w:hyperlink r:id="rId5" w:history="1">
              <w:proofErr w:type="spellStart"/>
              <w:r w:rsidRPr="003623C3">
                <w:rPr>
                  <w:rStyle w:val="a9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8"/>
                  <w:shd w:val="clear" w:color="auto" w:fill="FFFFFF"/>
                </w:rPr>
                <w:t>Гусарова</w:t>
              </w:r>
              <w:proofErr w:type="spellEnd"/>
              <w:r w:rsidRPr="003623C3">
                <w:rPr>
                  <w:rStyle w:val="a9"/>
                  <w:rFonts w:ascii="Times New Roman" w:hAnsi="Times New Roman" w:cs="Times New Roman"/>
                  <w:b/>
                  <w:bCs/>
                  <w:iCs/>
                  <w:color w:val="000000" w:themeColor="text1"/>
                  <w:sz w:val="24"/>
                  <w:szCs w:val="28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402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Уральская Алла Александровна</w:t>
            </w: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C2157C" w:rsidRDefault="00C7323A" w:rsidP="00C732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23A" w:rsidRPr="00D42601" w:rsidTr="002A0C23">
        <w:tc>
          <w:tcPr>
            <w:tcW w:w="534" w:type="dxa"/>
            <w:gridSpan w:val="2"/>
          </w:tcPr>
          <w:p w:rsidR="00C7323A" w:rsidRPr="002A0C23" w:rsidRDefault="002A0C23" w:rsidP="002A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gridSpan w:val="2"/>
          </w:tcPr>
          <w:p w:rsidR="00C7323A" w:rsidRPr="003623C3" w:rsidRDefault="00C7323A" w:rsidP="00C7323A">
            <w:pPr>
              <w:rPr>
                <w:rStyle w:val="normaltextrunscxw128360959bcx0"/>
                <w:rFonts w:ascii="Times New Roman" w:hAnsi="Times New Roman" w:cs="Times New Roman"/>
                <w:b/>
                <w:sz w:val="24"/>
                <w:szCs w:val="28"/>
              </w:rPr>
            </w:pPr>
            <w:r w:rsidRPr="003623C3">
              <w:rPr>
                <w:rStyle w:val="normaltextrunscxw128360959bcx0"/>
                <w:rFonts w:ascii="Times New Roman" w:hAnsi="Times New Roman" w:cs="Times New Roman"/>
                <w:b/>
                <w:sz w:val="24"/>
                <w:szCs w:val="28"/>
              </w:rPr>
              <w:t>Антонова   Светлана Серафимовна</w:t>
            </w:r>
          </w:p>
          <w:p w:rsidR="00C7323A" w:rsidRPr="003623C3" w:rsidRDefault="00C7323A" w:rsidP="00C7323A">
            <w:pPr>
              <w:rPr>
                <w:rStyle w:val="normaltextrunscxw128360959bcx0"/>
                <w:rFonts w:ascii="Times New Roman" w:hAnsi="Times New Roman" w:cs="Times New Roman"/>
                <w:sz w:val="24"/>
                <w:szCs w:val="24"/>
              </w:rPr>
            </w:pPr>
            <w:r w:rsidRPr="003623C3">
              <w:rPr>
                <w:rStyle w:val="eopscxw128360959bcx0"/>
                <w:rFonts w:ascii="Times New Roman" w:hAnsi="Times New Roman" w:cs="Times New Roman"/>
                <w:sz w:val="24"/>
                <w:szCs w:val="28"/>
              </w:rPr>
              <w:t> </w:t>
            </w:r>
            <w:r w:rsidRPr="003623C3">
              <w:rPr>
                <w:rStyle w:val="normaltextrunscxw128360959bcx0"/>
                <w:rFonts w:ascii="Times New Roman" w:hAnsi="Times New Roman" w:cs="Times New Roman"/>
                <w:sz w:val="24"/>
                <w:szCs w:val="24"/>
              </w:rPr>
              <w:t>Местное отделение “Союз пенсионеров </w:t>
            </w:r>
          </w:p>
          <w:p w:rsidR="00C7323A" w:rsidRPr="003623C3" w:rsidRDefault="00C7323A" w:rsidP="00C732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Style w:val="contextualspellingandgrammarerrorscxw128360959bcx0"/>
                <w:rFonts w:ascii="Times New Roman" w:hAnsi="Times New Roman" w:cs="Times New Roman"/>
                <w:sz w:val="24"/>
                <w:szCs w:val="24"/>
              </w:rPr>
              <w:t>России”</w:t>
            </w:r>
            <w:r w:rsidRPr="003623C3">
              <w:rPr>
                <w:rStyle w:val="contextualspellingandgrammarerrorscxw128360959bcx0"/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850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63 года</w:t>
            </w:r>
          </w:p>
        </w:tc>
        <w:tc>
          <w:tcPr>
            <w:tcW w:w="2977" w:type="dxa"/>
            <w:gridSpan w:val="2"/>
          </w:tcPr>
          <w:p w:rsidR="00C7323A" w:rsidRPr="003623C3" w:rsidRDefault="00C7323A" w:rsidP="00C7323A">
            <w:pPr>
              <w:pStyle w:val="paragraphscxw128360959bcx0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3623C3">
              <w:rPr>
                <w:rStyle w:val="normaltextrunscxw128360959bcx0"/>
                <w:bCs/>
                <w:szCs w:val="28"/>
              </w:rPr>
              <w:t>“Скорбящая мать”</w:t>
            </w:r>
            <w:r w:rsidRPr="003623C3">
              <w:rPr>
                <w:rStyle w:val="eopscxw128360959bcx0"/>
                <w:szCs w:val="28"/>
              </w:rPr>
              <w:t> 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Авторское стихотворение</w:t>
            </w:r>
          </w:p>
        </w:tc>
        <w:tc>
          <w:tcPr>
            <w:tcW w:w="3402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7323A" w:rsidRPr="00D42601" w:rsidTr="00C7323A">
        <w:tc>
          <w:tcPr>
            <w:tcW w:w="10598" w:type="dxa"/>
            <w:gridSpan w:val="8"/>
          </w:tcPr>
          <w:p w:rsidR="00C7323A" w:rsidRPr="00C2157C" w:rsidRDefault="00C7323A" w:rsidP="00C7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C2157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7323A" w:rsidRPr="00C2157C" w:rsidRDefault="00C7323A" w:rsidP="00C73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23A" w:rsidRPr="00D42601" w:rsidTr="00C7323A">
        <w:tc>
          <w:tcPr>
            <w:tcW w:w="534" w:type="dxa"/>
            <w:gridSpan w:val="2"/>
          </w:tcPr>
          <w:p w:rsidR="00C7323A" w:rsidRPr="002A0C23" w:rsidRDefault="002A0C23" w:rsidP="002A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</w:tcPr>
          <w:p w:rsidR="00C7323A" w:rsidRPr="003623C3" w:rsidRDefault="00C7323A" w:rsidP="00C7323A">
            <w:pPr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</w:pPr>
            <w:proofErr w:type="spellStart"/>
            <w:r w:rsidRPr="003623C3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>Сединов</w:t>
            </w:r>
            <w:proofErr w:type="spellEnd"/>
            <w:r w:rsidRPr="003623C3">
              <w:rPr>
                <w:rFonts w:ascii="Times New Roman" w:hAnsi="Times New Roman" w:cs="Times New Roman"/>
                <w:b/>
                <w:spacing w:val="-12"/>
                <w:sz w:val="24"/>
                <w:szCs w:val="28"/>
              </w:rPr>
              <w:t xml:space="preserve"> Даниил</w:t>
            </w:r>
          </w:p>
        </w:tc>
        <w:tc>
          <w:tcPr>
            <w:tcW w:w="1276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20 лет</w:t>
            </w:r>
          </w:p>
        </w:tc>
        <w:tc>
          <w:tcPr>
            <w:tcW w:w="2977" w:type="dxa"/>
            <w:gridSpan w:val="2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«Монолог с собой»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pacing w:val="-12"/>
                <w:sz w:val="24"/>
                <w:szCs w:val="28"/>
              </w:rPr>
              <w:t>Авторское стихотворение</w:t>
            </w:r>
          </w:p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8"/>
              </w:rPr>
            </w:pPr>
          </w:p>
        </w:tc>
        <w:tc>
          <w:tcPr>
            <w:tcW w:w="3402" w:type="dxa"/>
          </w:tcPr>
          <w:p w:rsidR="00C7323A" w:rsidRPr="003623C3" w:rsidRDefault="00C7323A" w:rsidP="00C73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3C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4DFC" w:rsidRDefault="00504DFC" w:rsidP="00504D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4DFC" w:rsidRDefault="00504DFC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C1F" w:rsidRDefault="00256C1F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C1F" w:rsidRDefault="00256C1F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DFC" w:rsidRDefault="00504DFC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C1F" w:rsidRDefault="00256C1F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C1F" w:rsidRDefault="00256C1F" w:rsidP="00504D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972" w:rsidRDefault="00EE4972" w:rsidP="00EE49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972" w:rsidRDefault="00EE4972" w:rsidP="00EE49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972" w:rsidRDefault="00EE4972" w:rsidP="00EE49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972" w:rsidRDefault="00EE4972" w:rsidP="00EE49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972" w:rsidRDefault="00EE4972" w:rsidP="00EE49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BDF" w:rsidRDefault="006A3BDF" w:rsidP="00C7323A">
      <w:pPr>
        <w:jc w:val="center"/>
      </w:pPr>
    </w:p>
    <w:p w:rsidR="00C7323A" w:rsidRDefault="00C7323A" w:rsidP="00C732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323A" w:rsidRPr="006B3A6A" w:rsidRDefault="00C7323A" w:rsidP="00C7323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7323A" w:rsidRDefault="00C7323A" w:rsidP="00C732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23A" w:rsidRPr="00B76709" w:rsidRDefault="00C7323A" w:rsidP="00C7323A">
      <w:pPr>
        <w:jc w:val="center"/>
      </w:pPr>
    </w:p>
    <w:sectPr w:rsidR="00C7323A" w:rsidRPr="00B76709" w:rsidSect="00C73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3478"/>
    <w:multiLevelType w:val="hybridMultilevel"/>
    <w:tmpl w:val="2C50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4742"/>
    <w:multiLevelType w:val="hybridMultilevel"/>
    <w:tmpl w:val="09FED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52A01"/>
    <w:multiLevelType w:val="hybridMultilevel"/>
    <w:tmpl w:val="3BC6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833CF"/>
    <w:multiLevelType w:val="hybridMultilevel"/>
    <w:tmpl w:val="1204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4053"/>
    <w:multiLevelType w:val="hybridMultilevel"/>
    <w:tmpl w:val="A958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7CD"/>
    <w:rsid w:val="00154022"/>
    <w:rsid w:val="001758A3"/>
    <w:rsid w:val="001E0EB7"/>
    <w:rsid w:val="001F2842"/>
    <w:rsid w:val="00256C1F"/>
    <w:rsid w:val="00277DD1"/>
    <w:rsid w:val="002A0C23"/>
    <w:rsid w:val="002B6CD8"/>
    <w:rsid w:val="002E0B07"/>
    <w:rsid w:val="002F0274"/>
    <w:rsid w:val="003807CD"/>
    <w:rsid w:val="003A6720"/>
    <w:rsid w:val="00404CB9"/>
    <w:rsid w:val="004E2EEE"/>
    <w:rsid w:val="00504DFC"/>
    <w:rsid w:val="00564243"/>
    <w:rsid w:val="00676692"/>
    <w:rsid w:val="006A3BDF"/>
    <w:rsid w:val="006B3A6A"/>
    <w:rsid w:val="00721698"/>
    <w:rsid w:val="00830B0F"/>
    <w:rsid w:val="00864FB4"/>
    <w:rsid w:val="008F4EF8"/>
    <w:rsid w:val="00927DA4"/>
    <w:rsid w:val="009D3637"/>
    <w:rsid w:val="00B754E5"/>
    <w:rsid w:val="00B76709"/>
    <w:rsid w:val="00BC33FA"/>
    <w:rsid w:val="00C17EBD"/>
    <w:rsid w:val="00C2157C"/>
    <w:rsid w:val="00C7323A"/>
    <w:rsid w:val="00CA5A5B"/>
    <w:rsid w:val="00D51091"/>
    <w:rsid w:val="00DC6061"/>
    <w:rsid w:val="00DD47C7"/>
    <w:rsid w:val="00E92243"/>
    <w:rsid w:val="00EB2BE3"/>
    <w:rsid w:val="00EE4972"/>
    <w:rsid w:val="00F06ED4"/>
    <w:rsid w:val="00F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07CD"/>
    <w:pPr>
      <w:spacing w:after="0" w:line="240" w:lineRule="auto"/>
    </w:pPr>
  </w:style>
  <w:style w:type="table" w:styleId="a4">
    <w:name w:val="Table Grid"/>
    <w:basedOn w:val="a1"/>
    <w:uiPriority w:val="59"/>
    <w:rsid w:val="006A3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3BDF"/>
    <w:pPr>
      <w:ind w:left="720"/>
      <w:contextualSpacing/>
    </w:pPr>
  </w:style>
  <w:style w:type="character" w:customStyle="1" w:styleId="postbody">
    <w:name w:val="postbody"/>
    <w:basedOn w:val="a0"/>
    <w:rsid w:val="00C17EBD"/>
  </w:style>
  <w:style w:type="paragraph" w:customStyle="1" w:styleId="a6">
    <w:name w:val="Текст в заданном формате"/>
    <w:basedOn w:val="a"/>
    <w:rsid w:val="00EE4972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7">
    <w:name w:val="Body Text"/>
    <w:basedOn w:val="a"/>
    <w:link w:val="a8"/>
    <w:rsid w:val="00EE4972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EE4972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c2">
    <w:name w:val="c2"/>
    <w:basedOn w:val="a0"/>
    <w:rsid w:val="00C7323A"/>
  </w:style>
  <w:style w:type="paragraph" w:customStyle="1" w:styleId="c0">
    <w:name w:val="c0"/>
    <w:basedOn w:val="a"/>
    <w:rsid w:val="00C7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28360959bcx0">
    <w:name w:val="normaltextrun scxw128360959 bcx0"/>
    <w:basedOn w:val="a0"/>
    <w:rsid w:val="00C7323A"/>
  </w:style>
  <w:style w:type="character" w:customStyle="1" w:styleId="eopscxw128360959bcx0">
    <w:name w:val="eop scxw128360959 bcx0"/>
    <w:basedOn w:val="a0"/>
    <w:rsid w:val="00C7323A"/>
  </w:style>
  <w:style w:type="character" w:customStyle="1" w:styleId="contextualspellingandgrammarerrorscxw128360959bcx0">
    <w:name w:val="contextualspellingandgrammarerror scxw128360959 bcx0"/>
    <w:basedOn w:val="a0"/>
    <w:rsid w:val="00C7323A"/>
  </w:style>
  <w:style w:type="paragraph" w:customStyle="1" w:styleId="paragraphscxw128360959bcx0">
    <w:name w:val="paragraph scxw128360959 bcx0"/>
    <w:basedOn w:val="a"/>
    <w:rsid w:val="00C7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3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653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701707030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gu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iugki</cp:lastModifiedBy>
  <cp:revision>4</cp:revision>
  <dcterms:created xsi:type="dcterms:W3CDTF">2021-03-30T15:04:00Z</dcterms:created>
  <dcterms:modified xsi:type="dcterms:W3CDTF">2021-03-30T15:11:00Z</dcterms:modified>
</cp:coreProperties>
</file>